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B827" w14:textId="7330152E" w:rsidR="00E42DD9" w:rsidRDefault="00E42DD9">
      <w:pP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</w:pPr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Оптимальный метод скрининга рака легкого</w:t>
      </w:r>
    </w:p>
    <w:p w14:paraId="3B7EDBEE" w14:textId="77777777" w:rsidR="00E42DD9" w:rsidRDefault="00E42DD9">
      <w:pP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</w:pPr>
    </w:p>
    <w:p w14:paraId="2572459B" w14:textId="4F6D9F23" w:rsidR="007C41E7" w:rsidRDefault="00E42DD9"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 xml:space="preserve">В медицине есть понятие скрининга — это обследование, которое помогает выявить рак до того, как появятся симптомы. </w:t>
      </w:r>
      <w:proofErr w:type="spellStart"/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Оптимальныи</w:t>
      </w:r>
      <w:proofErr w:type="spellEnd"/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 xml:space="preserve">̆ метод скрининга — </w:t>
      </w:r>
      <w:proofErr w:type="spellStart"/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низкодозная</w:t>
      </w:r>
      <w:proofErr w:type="spellEnd"/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 xml:space="preserve"> компьютерная томография (КТ) легких. Другие варианты — рентген и КТ. При обнаружении очагов, возможно, понадобятся дополнительные (биопсия или ПЭТ/КТ) или повторные исследования для уточнения диагноза.</w:t>
      </w:r>
      <w:r>
        <w:rPr>
          <w:rFonts w:ascii="Roboto" w:hAnsi="Roboto"/>
          <w:color w:val="000000"/>
          <w:shd w:val="clear" w:color="auto" w:fill="FFFFFF"/>
        </w:rPr>
        <w:br/>
      </w:r>
      <w:r>
        <w:rPr>
          <w:rFonts w:ascii="Roboto" w:hAnsi="Roboto"/>
          <w:color w:val="000000"/>
          <w:shd w:val="clear" w:color="auto" w:fill="FFFFFF"/>
        </w:rPr>
        <w:br/>
      </w:r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 xml:space="preserve">Как понять, что вы в зоне риска и необходим скрининг? </w:t>
      </w:r>
      <w:r>
        <w:rPr>
          <w:rFonts w:ascii="Roboto" w:hAnsi="Roboto"/>
          <w:color w:val="000000"/>
          <w:shd w:val="clear" w:color="auto" w:fill="FFFFFF"/>
        </w:rPr>
        <w:br/>
      </w:r>
      <w:r>
        <w:rPr>
          <w:rFonts w:ascii="Roboto" w:hAnsi="Roboto"/>
          <w:color w:val="000000"/>
          <w:shd w:val="clear" w:color="auto" w:fill="FFFFFF"/>
        </w:rPr>
        <w:br/>
      </w:r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Один из ключевых факторов риска для рака легкого — курение. Чтобы определить степень его влияния на здоровье, можно рассчитать свой индекс курящего человека (или индекс пачка/лет).</w:t>
      </w:r>
      <w:r>
        <w:rPr>
          <w:rFonts w:ascii="Roboto" w:hAnsi="Roboto"/>
          <w:color w:val="000000"/>
          <w:shd w:val="clear" w:color="auto" w:fill="FFFFFF"/>
        </w:rPr>
        <w:br/>
      </w:r>
      <w:r>
        <w:rPr>
          <w:rFonts w:ascii="Roboto" w:hAnsi="Roboto"/>
          <w:color w:val="000000"/>
          <w:shd w:val="clear" w:color="auto" w:fill="FFFFFF"/>
        </w:rPr>
        <w:br/>
      </w:r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 xml:space="preserve">Формула такая: </w:t>
      </w:r>
      <w:r>
        <w:rPr>
          <w:rFonts w:ascii="Roboto" w:hAnsi="Roboto"/>
          <w:color w:val="000000"/>
          <w:shd w:val="clear" w:color="auto" w:fill="FFFFFF"/>
        </w:rPr>
        <w:br/>
      </w:r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 xml:space="preserve">количество выкуриваемых пачек сигарет в день × стаж курения. </w:t>
      </w:r>
      <w:r>
        <w:rPr>
          <w:rFonts w:ascii="Roboto" w:hAnsi="Roboto"/>
          <w:color w:val="000000"/>
          <w:shd w:val="clear" w:color="auto" w:fill="FFFFFF"/>
        </w:rPr>
        <w:br/>
      </w:r>
      <w:r>
        <w:rPr>
          <w:rFonts w:ascii="Roboto" w:hAnsi="Roboto"/>
          <w:color w:val="000000"/>
          <w:shd w:val="clear" w:color="auto" w:fill="FFFFFF"/>
        </w:rPr>
        <w:br/>
      </w:r>
      <w:r>
        <w:rPr>
          <w:rStyle w:val="a3"/>
          <w:rFonts w:ascii="Roboto" w:hAnsi="Roboto"/>
          <w:b w:val="0"/>
          <w:bCs w:val="0"/>
          <w:color w:val="000000"/>
          <w:shd w:val="clear" w:color="auto" w:fill="FFFFFF"/>
        </w:rPr>
        <w:t>Например, если вы курите (или курили) 1,5 пачки сигарет в день в течение 30 лет, ваш индекс пачка/лет равен 1,5 × 30, то есть 45.</w:t>
      </w:r>
    </w:p>
    <w:sectPr w:rsidR="007C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D9"/>
    <w:rsid w:val="003027E8"/>
    <w:rsid w:val="00D80170"/>
    <w:rsid w:val="00E4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4230"/>
  <w15:chartTrackingRefBased/>
  <w15:docId w15:val="{00287FF0-AC2E-41CD-9629-301FD58E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2D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749</Characters>
  <Application>Microsoft Office Word</Application>
  <DocSecurity>0</DocSecurity>
  <Lines>14</Lines>
  <Paragraphs>4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 Боженко</dc:creator>
  <cp:keywords/>
  <dc:description/>
  <cp:lastModifiedBy>Ирочка Боженко</cp:lastModifiedBy>
  <cp:revision>1</cp:revision>
  <dcterms:created xsi:type="dcterms:W3CDTF">2024-08-16T03:15:00Z</dcterms:created>
  <dcterms:modified xsi:type="dcterms:W3CDTF">2024-08-16T03:25:00Z</dcterms:modified>
</cp:coreProperties>
</file>